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09ABF" w14:textId="4C076305" w:rsidR="00FE6818" w:rsidRDefault="00D61F3A">
      <w:pPr>
        <w:rPr>
          <w:rFonts w:ascii="Arial" w:hAnsi="Arial" w:cs="Arial"/>
        </w:rPr>
      </w:pPr>
      <w:r w:rsidRPr="00E91906">
        <w:rPr>
          <w:rFonts w:ascii="Arial" w:hAnsi="Arial" w:cs="Arial"/>
        </w:rPr>
        <w:t xml:space="preserve"> </w:t>
      </w:r>
      <w:hyperlink r:id="rId4" w:history="1">
        <w:r w:rsidRPr="00E91906">
          <w:rPr>
            <w:rStyle w:val="Hipervnculo"/>
            <w:rFonts w:ascii="Arial" w:hAnsi="Arial" w:cs="Arial"/>
          </w:rPr>
          <w:t>Formato Reporte Identificación Fugas Ocultas</w:t>
        </w:r>
      </w:hyperlink>
      <w:r w:rsidRPr="00E91906">
        <w:rPr>
          <w:rFonts w:ascii="Arial" w:hAnsi="Arial" w:cs="Arial"/>
        </w:rPr>
        <w:t xml:space="preserve"> FOR-GA-045</w:t>
      </w:r>
      <w:bookmarkStart w:id="0" w:name="_GoBack"/>
      <w:bookmarkEnd w:id="0"/>
    </w:p>
    <w:sectPr w:rsidR="00FE68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5A"/>
    <w:rsid w:val="001A7B4D"/>
    <w:rsid w:val="001F08EA"/>
    <w:rsid w:val="00301512"/>
    <w:rsid w:val="0040545A"/>
    <w:rsid w:val="004F23FE"/>
    <w:rsid w:val="00503E31"/>
    <w:rsid w:val="005859EA"/>
    <w:rsid w:val="00617771"/>
    <w:rsid w:val="00635CE1"/>
    <w:rsid w:val="00715C9D"/>
    <w:rsid w:val="008267CB"/>
    <w:rsid w:val="00D61F3A"/>
    <w:rsid w:val="00ED646E"/>
    <w:rsid w:val="00EE7590"/>
    <w:rsid w:val="00F62451"/>
    <w:rsid w:val="00FB24EF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0826"/>
  <w15:chartTrackingRefBased/>
  <w15:docId w15:val="{80852AFA-A8A4-401C-B9C1-592E386A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1F3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7771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177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77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77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77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777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0igkSwsN9RobAphlfqyqfpJZD1Skg15jdG-vj1c33EQWcwQ/viewfor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Raul Garces Martinez</dc:creator>
  <cp:keywords/>
  <dc:description/>
  <cp:lastModifiedBy>Sofy Lorena Arenas Vera</cp:lastModifiedBy>
  <cp:revision>4</cp:revision>
  <dcterms:created xsi:type="dcterms:W3CDTF">2021-05-25T16:07:00Z</dcterms:created>
  <dcterms:modified xsi:type="dcterms:W3CDTF">2021-05-31T15:59:00Z</dcterms:modified>
</cp:coreProperties>
</file>